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center" w:tblpY="447"/>
        <w:tblOverlap w:val="never"/>
        <w:tblW w:w="9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193"/>
        <w:gridCol w:w="2259"/>
        <w:gridCol w:w="1134"/>
        <w:gridCol w:w="1124"/>
        <w:gridCol w:w="2258"/>
      </w:tblGrid>
      <w:tr w:rsidR="0068303C" w:rsidRPr="0068303C" w14:paraId="310F2DD8" w14:textId="77777777" w:rsidTr="00276A56">
        <w:trPr>
          <w:trHeight w:val="536"/>
        </w:trPr>
        <w:tc>
          <w:tcPr>
            <w:tcW w:w="93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B6143" w14:textId="15C6BD93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spacing w:val="-16"/>
                <w:kern w:val="0"/>
                <w:sz w:val="34"/>
                <w:szCs w:val="34"/>
              </w:rPr>
              <w:t>참가신청서</w:t>
            </w:r>
          </w:p>
        </w:tc>
      </w:tr>
      <w:tr w:rsidR="0068303C" w:rsidRPr="0068303C" w14:paraId="5521E9BB" w14:textId="77777777" w:rsidTr="0060682B">
        <w:trPr>
          <w:trHeight w:val="18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E7D87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참가자</w:t>
            </w: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7783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(1)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BAFC3C4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F614B0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847FA6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49FF9BE9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09077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2DD6D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75814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ED6319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793DBD68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D0DB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3F7A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D18BB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EA3D4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56D89FB0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983F35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DBAFA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(2)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BB0A26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811B0F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F804B0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5CBBD7E6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31547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425A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26325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B6715CB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164F5C37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56738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A441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3284CB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1D04D7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43F6ED16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15A1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B38EE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(3)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03E6A5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B3F5C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E9733F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353228F4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F23D7B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2D8561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762B115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303A1C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5E2DD9DD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9D7E1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BB84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98E743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ECD82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64CD541F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BD0DF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8CFD6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(4)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29E98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F0E75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E8C4A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57CA2CDE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21031A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0CE1D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702E49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AC9B2E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49409B2C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2835EA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90FBF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CE0600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C92942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6FC00EC5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DCACA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97F20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(5)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7EBCFF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2582B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13841D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68303C" w:rsidRPr="0068303C" w14:paraId="5125F88E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38B4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342C4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252B7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01ABBA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</w:tr>
      <w:tr w:rsidR="0068303C" w:rsidRPr="0068303C" w14:paraId="5C0E8913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D2E5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A76F6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E69E4A3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7524B8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8303C" w:rsidRPr="0068303C" w14:paraId="59AFFFE5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AD7CC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81D07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E8DBB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(1)</w:t>
            </w:r>
          </w:p>
        </w:tc>
      </w:tr>
      <w:tr w:rsidR="0060682B" w:rsidRPr="0068303C" w14:paraId="2638E3D7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F8E08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ADAA3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26427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(2)</w:t>
            </w:r>
          </w:p>
        </w:tc>
      </w:tr>
      <w:tr w:rsidR="0060682B" w:rsidRPr="0068303C" w14:paraId="691043F0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89875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204E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30D4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(3)</w:t>
            </w:r>
          </w:p>
        </w:tc>
      </w:tr>
      <w:tr w:rsidR="0060682B" w:rsidRPr="0068303C" w14:paraId="4C982AC7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B3969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A6483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D1C0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(4)</w:t>
            </w:r>
          </w:p>
        </w:tc>
      </w:tr>
      <w:tr w:rsidR="0060682B" w:rsidRPr="0068303C" w14:paraId="64E95523" w14:textId="77777777" w:rsidTr="0060682B">
        <w:trPr>
          <w:trHeight w:val="18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DFB06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83C9C8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0C4C3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(5)</w:t>
            </w:r>
          </w:p>
        </w:tc>
      </w:tr>
      <w:tr w:rsidR="0060682B" w:rsidRPr="0068303C" w14:paraId="5A3962F8" w14:textId="77777777" w:rsidTr="0060682B">
        <w:trPr>
          <w:trHeight w:val="369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419EC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작품설명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35664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목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60421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0682B" w:rsidRPr="0068303C" w14:paraId="3AEA46D6" w14:textId="77777777" w:rsidTr="0060682B">
        <w:trPr>
          <w:trHeight w:val="369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69D08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2D0C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영상길이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409D6" w14:textId="46CF4C82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 w:rsidR="006068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초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60682B" w:rsidRPr="0068303C" w14:paraId="3CC1FA29" w14:textId="77777777" w:rsidTr="00276A56">
        <w:trPr>
          <w:trHeight w:val="965"/>
        </w:trPr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C4F64" w14:textId="77777777" w:rsidR="0068303C" w:rsidRPr="0068303C" w:rsidRDefault="0068303C" w:rsidP="006830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E8C64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기획의도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4D0CA2BB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작품설명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BC7EE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303C" w:rsidRPr="0068303C" w14:paraId="5B09C305" w14:textId="77777777" w:rsidTr="0060682B">
        <w:trPr>
          <w:trHeight w:val="1958"/>
        </w:trPr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6C4BE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개인정보제공</w:t>
            </w:r>
          </w:p>
          <w:p w14:paraId="30D6A2AA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</w:tc>
        <w:tc>
          <w:tcPr>
            <w:tcW w:w="6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B0E21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개인정보는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참가자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본인확인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상금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지급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콘텐츠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공모전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개최와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관련된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용도로만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사용됨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14:paraId="4FC9CE92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C0694ED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정보제공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이용에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동의하십니까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?</w:t>
            </w:r>
          </w:p>
          <w:p w14:paraId="738C126C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비동의</w:t>
            </w:r>
            <w:proofErr w:type="spellEnd"/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참가가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제한될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있습니다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</w:t>
            </w:r>
          </w:p>
          <w:p w14:paraId="5FABC0A1" w14:textId="77777777" w:rsidR="0068303C" w:rsidRPr="0068303C" w:rsidRDefault="0068303C" w:rsidP="0068303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68303C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303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비동의</w:t>
            </w:r>
            <w:proofErr w:type="spellEnd"/>
          </w:p>
        </w:tc>
      </w:tr>
      <w:tr w:rsidR="0068303C" w:rsidRPr="0068303C" w14:paraId="60A5A7DF" w14:textId="77777777" w:rsidTr="00276A56">
        <w:trPr>
          <w:trHeight w:val="35"/>
        </w:trPr>
        <w:tc>
          <w:tcPr>
            <w:tcW w:w="93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0FEC4" w14:textId="4067AE4C" w:rsidR="0068303C" w:rsidRPr="0068303C" w:rsidRDefault="0068303C" w:rsidP="00276A56">
            <w:pPr>
              <w:wordWrap/>
              <w:spacing w:after="0" w:line="240" w:lineRule="auto"/>
              <w:ind w:left="400" w:right="4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위와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같이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공모전에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참가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spacing w:val="-20"/>
                <w:kern w:val="0"/>
                <w:sz w:val="22"/>
              </w:rPr>
              <w:t>신청합니다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</w:t>
            </w:r>
          </w:p>
          <w:p w14:paraId="329ED015" w14:textId="02FAA6A3" w:rsidR="0068303C" w:rsidRPr="0068303C" w:rsidRDefault="0068303C" w:rsidP="00276A56">
            <w:pPr>
              <w:wordWrap/>
              <w:spacing w:after="0" w:line="240" w:lineRule="auto"/>
              <w:ind w:right="480" w:firstLineChars="500" w:firstLine="1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CF5E82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76A5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76A5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14:paraId="11A175EC" w14:textId="77777777" w:rsidR="0068303C" w:rsidRPr="0068303C" w:rsidRDefault="0068303C" w:rsidP="0068303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4C8CD2B" w14:textId="1673B8A0" w:rsidR="0068303C" w:rsidRDefault="0068303C" w:rsidP="00276A56">
            <w:pPr>
              <w:wordWrap/>
              <w:spacing w:after="0" w:line="240" w:lineRule="auto"/>
              <w:ind w:right="2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신청자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대표자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):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7A39BB8F" w14:textId="77777777" w:rsidR="00276A56" w:rsidRDefault="00276A56" w:rsidP="00276A56">
            <w:pPr>
              <w:wordWrap/>
              <w:spacing w:after="0" w:line="240" w:lineRule="auto"/>
              <w:ind w:right="280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1ABF3CC" w14:textId="64966F53" w:rsidR="0068303C" w:rsidRPr="0068303C" w:rsidRDefault="0068303C" w:rsidP="00276A56">
            <w:pPr>
              <w:wordWrap/>
              <w:spacing w:after="0" w:line="240" w:lineRule="auto"/>
              <w:ind w:right="28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303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한국언론학회장</w:t>
            </w:r>
            <w:r w:rsidRPr="0068303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303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귀하</w:t>
            </w:r>
          </w:p>
          <w:p w14:paraId="1CB4D6EB" w14:textId="77777777" w:rsidR="0068303C" w:rsidRPr="0068303C" w:rsidRDefault="0068303C" w:rsidP="0068303C">
            <w:pPr>
              <w:wordWrap/>
              <w:spacing w:after="0" w:line="240" w:lineRule="auto"/>
              <w:ind w:right="10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41059C" w14:textId="77777777" w:rsidR="00DD29B8" w:rsidRDefault="00DD29B8" w:rsidP="0068303C">
      <w:pPr>
        <w:wordWrap/>
        <w:spacing w:after="0"/>
      </w:pPr>
    </w:p>
    <w:sectPr w:rsidR="00DD29B8" w:rsidSect="0060682B">
      <w:pgSz w:w="11906" w:h="16838"/>
      <w:pgMar w:top="567" w:right="1191" w:bottom="567" w:left="119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3C"/>
    <w:rsid w:val="00276A56"/>
    <w:rsid w:val="003D544D"/>
    <w:rsid w:val="0060682B"/>
    <w:rsid w:val="0068303C"/>
    <w:rsid w:val="00CF5E82"/>
    <w:rsid w:val="00D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A5FF"/>
  <w15:chartTrackingRefBased/>
  <w15:docId w15:val="{E5F85F10-DC24-4CEC-BEA3-C091F4B1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303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8303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pwn</dc:creator>
  <cp:keywords/>
  <dc:description/>
  <cp:lastModifiedBy>office@comm.or.kr</cp:lastModifiedBy>
  <cp:revision>2</cp:revision>
  <dcterms:created xsi:type="dcterms:W3CDTF">2022-09-08T04:13:00Z</dcterms:created>
  <dcterms:modified xsi:type="dcterms:W3CDTF">2022-09-08T04:13:00Z</dcterms:modified>
</cp:coreProperties>
</file>